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35D" w:rsidRPr="00DA335D" w:rsidRDefault="00DA335D" w:rsidP="00DA33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335D">
        <w:rPr>
          <w:rFonts w:ascii="Times New Roman" w:hAnsi="Times New Roman" w:cs="Times New Roman"/>
          <w:sz w:val="28"/>
          <w:szCs w:val="28"/>
        </w:rPr>
        <w:t xml:space="preserve">Однажды в окно постучался рассвет, </w:t>
      </w:r>
    </w:p>
    <w:p w:rsidR="0009251B" w:rsidRDefault="00DA335D" w:rsidP="00DA33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335D">
        <w:rPr>
          <w:rFonts w:ascii="Times New Roman" w:hAnsi="Times New Roman" w:cs="Times New Roman"/>
          <w:sz w:val="28"/>
          <w:szCs w:val="28"/>
        </w:rPr>
        <w:t>В мгновенье вокруг все застыло.</w:t>
      </w:r>
    </w:p>
    <w:p w:rsidR="00DA335D" w:rsidRDefault="00DA335D" w:rsidP="00DA33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Завыла сирена на весь белый свет, </w:t>
      </w:r>
    </w:p>
    <w:p w:rsidR="00DA335D" w:rsidRDefault="00DA335D" w:rsidP="00DA33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сразу же сердце заныло.</w:t>
      </w:r>
    </w:p>
    <w:p w:rsidR="00DA335D" w:rsidRDefault="00DA335D" w:rsidP="00DA33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35D" w:rsidRDefault="00DA335D" w:rsidP="00DA33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Обычное утро то помнит земля!</w:t>
      </w:r>
    </w:p>
    <w:p w:rsidR="00DA335D" w:rsidRDefault="00DA335D" w:rsidP="00DA33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всех бед и страданий!</w:t>
      </w:r>
    </w:p>
    <w:p w:rsidR="00DA335D" w:rsidRDefault="00DA335D" w:rsidP="00DA33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тот день уходили на фронт сыновья, </w:t>
      </w:r>
    </w:p>
    <w:p w:rsidR="00DA335D" w:rsidRDefault="00DA335D" w:rsidP="00DA33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Отцы, жены без колебаний.</w:t>
      </w:r>
    </w:p>
    <w:p w:rsidR="00DA335D" w:rsidRDefault="00DA335D" w:rsidP="00DA33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35D" w:rsidRDefault="00DA335D" w:rsidP="00DA33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сразу все важным вдруг стало тогда, </w:t>
      </w:r>
    </w:p>
    <w:p w:rsidR="00DA335D" w:rsidRDefault="00DA335D" w:rsidP="00DA33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 жизни мы все не ценили.</w:t>
      </w:r>
    </w:p>
    <w:p w:rsidR="00DA335D" w:rsidRDefault="00DA335D" w:rsidP="00DA33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мысли, от боли вдруг сжалась душа,</w:t>
      </w:r>
    </w:p>
    <w:p w:rsidR="00DA335D" w:rsidRDefault="00DA335D" w:rsidP="00DA33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главное всё мы забыли!</w:t>
      </w:r>
    </w:p>
    <w:p w:rsidR="00DA335D" w:rsidRDefault="00DA335D" w:rsidP="00DA33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35D" w:rsidRDefault="00DA335D" w:rsidP="00DA33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грохот войны познаётся душа,</w:t>
      </w:r>
    </w:p>
    <w:p w:rsidR="00DA335D" w:rsidRDefault="00DA335D" w:rsidP="00DA33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горя, потерь познаётся!</w:t>
      </w:r>
    </w:p>
    <w:p w:rsidR="00DA335D" w:rsidRDefault="00DA335D" w:rsidP="00DA33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нас не сломает ничто! Никогда!</w:t>
      </w:r>
    </w:p>
    <w:p w:rsidR="00DA335D" w:rsidRPr="00DA335D" w:rsidRDefault="00DA335D" w:rsidP="00DA33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жизнь только раз нам даётся!</w:t>
      </w:r>
    </w:p>
    <w:p w:rsidR="00DA335D" w:rsidRDefault="00DA335D" w:rsidP="00DA335D">
      <w:pPr>
        <w:spacing w:after="0"/>
      </w:pPr>
    </w:p>
    <w:sectPr w:rsidR="00DA335D" w:rsidSect="00092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335D"/>
    <w:rsid w:val="0009251B"/>
    <w:rsid w:val="008F6B57"/>
    <w:rsid w:val="00943ABC"/>
    <w:rsid w:val="00DA3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2022-02-25T08:24:00Z</dcterms:created>
  <dcterms:modified xsi:type="dcterms:W3CDTF">2022-02-25T08:37:00Z</dcterms:modified>
</cp:coreProperties>
</file>